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C28" w:rsidRPr="00361C0D" w:rsidRDefault="00361C0D" w:rsidP="00361C0D">
      <w:r>
        <w:object w:dxaOrig="7205" w:dyaOrig="54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88.85pt;height:515.7pt" o:ole="">
            <v:imagedata r:id="rId4" o:title=""/>
          </v:shape>
          <o:OLEObject Type="Embed" ProgID="PowerPoint.Slide.12" ShapeID="_x0000_i1025" DrawAspect="Content" ObjectID="_1648880549" r:id="rId5"/>
        </w:object>
      </w:r>
    </w:p>
    <w:sectPr w:rsidR="00B93C28" w:rsidRPr="00361C0D" w:rsidSect="00361C0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61C0D"/>
    <w:rsid w:val="00361C0D"/>
    <w:rsid w:val="00987265"/>
    <w:rsid w:val="00AD618A"/>
    <w:rsid w:val="00BF72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Microsoft_Office_PowerPoint1.sld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</Words>
  <Characters>29</Characters>
  <Application>Microsoft Office Word</Application>
  <DocSecurity>0</DocSecurity>
  <Lines>1</Lines>
  <Paragraphs>1</Paragraphs>
  <ScaleCrop>false</ScaleCrop>
  <Company>OEM</Company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LibraryADM</dc:creator>
  <cp:keywords/>
  <dc:description/>
  <cp:lastModifiedBy>LibraryADM</cp:lastModifiedBy>
  <cp:revision>2</cp:revision>
  <dcterms:created xsi:type="dcterms:W3CDTF">2020-04-20T06:33:00Z</dcterms:created>
  <dcterms:modified xsi:type="dcterms:W3CDTF">2020-04-20T06:36:00Z</dcterms:modified>
</cp:coreProperties>
</file>